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3004"/>
        <w:gridCol w:w="2059"/>
        <w:gridCol w:w="2009"/>
      </w:tblGrid>
      <w:tr w:rsidR="0076144F" w:rsidRPr="0076144F" w14:paraId="0CBB016E" w14:textId="77777777" w:rsidTr="00F74314">
        <w:tc>
          <w:tcPr>
            <w:tcW w:w="0" w:type="auto"/>
          </w:tcPr>
          <w:p w14:paraId="3E5B3C4E" w14:textId="77777777" w:rsidR="00F74314" w:rsidRPr="0076144F" w:rsidRDefault="00990CBE" w:rsidP="0076144F">
            <w:r w:rsidRPr="0076144F">
              <w:t>Симптомы</w:t>
            </w:r>
          </w:p>
        </w:tc>
        <w:tc>
          <w:tcPr>
            <w:tcW w:w="0" w:type="auto"/>
          </w:tcPr>
          <w:p w14:paraId="4D2549F6" w14:textId="77777777" w:rsidR="00F74314" w:rsidRPr="0076144F" w:rsidRDefault="00990CBE" w:rsidP="0076144F">
            <w:r w:rsidRPr="0076144F">
              <w:t>Простуда</w:t>
            </w:r>
          </w:p>
        </w:tc>
        <w:tc>
          <w:tcPr>
            <w:tcW w:w="0" w:type="auto"/>
          </w:tcPr>
          <w:p w14:paraId="2A93431A" w14:textId="1DA59B85" w:rsidR="00F74314" w:rsidRPr="0076144F" w:rsidRDefault="00845696" w:rsidP="0076144F">
            <w:r>
              <w:t>С</w:t>
            </w:r>
            <w:r w:rsidR="00990CBE" w:rsidRPr="0076144F">
              <w:t>езонный аллергический ринит (аллергия на пыльцу)</w:t>
            </w:r>
          </w:p>
        </w:tc>
        <w:tc>
          <w:tcPr>
            <w:tcW w:w="0" w:type="auto"/>
          </w:tcPr>
          <w:p w14:paraId="6E820306" w14:textId="77777777" w:rsidR="00F74314" w:rsidRPr="0076144F" w:rsidRDefault="00990CBE" w:rsidP="0076144F">
            <w:r w:rsidRPr="0076144F">
              <w:t>COVID-19</w:t>
            </w:r>
          </w:p>
        </w:tc>
      </w:tr>
      <w:tr w:rsidR="0076144F" w:rsidRPr="0076144F" w14:paraId="1928F511" w14:textId="77777777" w:rsidTr="00F74314">
        <w:tc>
          <w:tcPr>
            <w:tcW w:w="0" w:type="auto"/>
          </w:tcPr>
          <w:p w14:paraId="7D32A35C" w14:textId="77777777" w:rsidR="00F74314" w:rsidRPr="0076144F" w:rsidRDefault="00F74314" w:rsidP="0076144F">
            <w:r w:rsidRPr="0076144F">
              <w:t>Высокая температура</w:t>
            </w:r>
          </w:p>
        </w:tc>
        <w:tc>
          <w:tcPr>
            <w:tcW w:w="0" w:type="auto"/>
          </w:tcPr>
          <w:p w14:paraId="1AB20ECA" w14:textId="77777777" w:rsidR="00F74314" w:rsidRPr="0076144F" w:rsidRDefault="00990CBE" w:rsidP="0076144F">
            <w:r w:rsidRPr="0076144F">
              <w:t>±</w:t>
            </w:r>
          </w:p>
          <w:p w14:paraId="3BEE135B" w14:textId="77777777" w:rsidR="00990CBE" w:rsidRPr="0076144F" w:rsidRDefault="00990CBE" w:rsidP="0076144F">
            <w:r w:rsidRPr="0076144F">
              <w:t>Иногда</w:t>
            </w:r>
          </w:p>
          <w:p w14:paraId="376957D6" w14:textId="77777777" w:rsidR="00990CBE" w:rsidRPr="0076144F" w:rsidRDefault="00990CBE" w:rsidP="0076144F">
            <w:r w:rsidRPr="0076144F">
              <w:t>Обычно &lt;38,5С</w:t>
            </w:r>
          </w:p>
        </w:tc>
        <w:tc>
          <w:tcPr>
            <w:tcW w:w="0" w:type="auto"/>
          </w:tcPr>
          <w:p w14:paraId="5F5B750C" w14:textId="77777777" w:rsidR="00F74314" w:rsidRPr="0076144F" w:rsidRDefault="0076144F" w:rsidP="0076144F">
            <w:r>
              <w:t>Нет</w:t>
            </w:r>
          </w:p>
        </w:tc>
        <w:tc>
          <w:tcPr>
            <w:tcW w:w="0" w:type="auto"/>
          </w:tcPr>
          <w:p w14:paraId="52A63210" w14:textId="77777777" w:rsidR="00F74314" w:rsidRDefault="0076144F" w:rsidP="0076144F">
            <w:r>
              <w:t>+++</w:t>
            </w:r>
          </w:p>
          <w:p w14:paraId="4CDB6E72" w14:textId="77777777" w:rsidR="0076144F" w:rsidRPr="0076144F" w:rsidRDefault="0076144F" w:rsidP="0076144F">
            <w:r>
              <w:t>Да, (может быть высокая температура)</w:t>
            </w:r>
          </w:p>
        </w:tc>
      </w:tr>
      <w:tr w:rsidR="0076144F" w:rsidRPr="0076144F" w14:paraId="618FC31B" w14:textId="77777777" w:rsidTr="00F74314">
        <w:tc>
          <w:tcPr>
            <w:tcW w:w="0" w:type="auto"/>
          </w:tcPr>
          <w:p w14:paraId="534E44FF" w14:textId="56152CE4" w:rsidR="00990CBE" w:rsidRPr="0076144F" w:rsidRDefault="00845696" w:rsidP="0076144F">
            <w:r>
              <w:t>К</w:t>
            </w:r>
            <w:r w:rsidR="00990CBE" w:rsidRPr="0076144F">
              <w:t>ашель</w:t>
            </w:r>
          </w:p>
        </w:tc>
        <w:tc>
          <w:tcPr>
            <w:tcW w:w="0" w:type="auto"/>
          </w:tcPr>
          <w:p w14:paraId="7CB9D0D6" w14:textId="77777777" w:rsidR="00990CBE" w:rsidRPr="0076144F" w:rsidRDefault="00990CBE" w:rsidP="0076144F">
            <w:r w:rsidRPr="0076144F">
              <w:t>+</w:t>
            </w:r>
          </w:p>
          <w:p w14:paraId="7F8D98A6" w14:textId="77777777" w:rsidR="00990CBE" w:rsidRPr="0076144F" w:rsidRDefault="00990CBE" w:rsidP="0076144F">
            <w:r w:rsidRPr="0076144F">
              <w:t>Иногда</w:t>
            </w:r>
          </w:p>
        </w:tc>
        <w:tc>
          <w:tcPr>
            <w:tcW w:w="0" w:type="auto"/>
          </w:tcPr>
          <w:p w14:paraId="762622B2" w14:textId="77777777" w:rsidR="00990CBE" w:rsidRDefault="0076144F" w:rsidP="0076144F">
            <w:r>
              <w:t>±</w:t>
            </w:r>
          </w:p>
          <w:p w14:paraId="300DF363" w14:textId="77777777" w:rsidR="0076144F" w:rsidRPr="0076144F" w:rsidRDefault="0076144F" w:rsidP="0076144F">
            <w:r>
              <w:t>Иногда</w:t>
            </w:r>
          </w:p>
        </w:tc>
        <w:tc>
          <w:tcPr>
            <w:tcW w:w="0" w:type="auto"/>
          </w:tcPr>
          <w:p w14:paraId="223EE606" w14:textId="77777777" w:rsidR="00990CBE" w:rsidRDefault="0076144F" w:rsidP="0076144F">
            <w:r>
              <w:t>+++</w:t>
            </w:r>
          </w:p>
          <w:p w14:paraId="620B2B7A" w14:textId="77777777" w:rsidR="0076144F" w:rsidRPr="0076144F" w:rsidRDefault="0076144F" w:rsidP="0076144F">
            <w:r>
              <w:t>Да, постоянный сухой кашель</w:t>
            </w:r>
          </w:p>
        </w:tc>
      </w:tr>
      <w:tr w:rsidR="0076144F" w:rsidRPr="0076144F" w14:paraId="2C1E2DF4" w14:textId="77777777" w:rsidTr="00F74314">
        <w:tc>
          <w:tcPr>
            <w:tcW w:w="0" w:type="auto"/>
          </w:tcPr>
          <w:p w14:paraId="633CD034" w14:textId="77777777" w:rsidR="00F74314" w:rsidRPr="0076144F" w:rsidRDefault="00F74314" w:rsidP="0076144F">
            <w:r w:rsidRPr="0076144F">
              <w:t>Насморк/заложенность носа</w:t>
            </w:r>
          </w:p>
        </w:tc>
        <w:tc>
          <w:tcPr>
            <w:tcW w:w="0" w:type="auto"/>
          </w:tcPr>
          <w:p w14:paraId="2F0C3C39" w14:textId="77777777" w:rsidR="00F74314" w:rsidRPr="0076144F" w:rsidRDefault="00990CBE" w:rsidP="0076144F">
            <w:r w:rsidRPr="0076144F">
              <w:t>++</w:t>
            </w:r>
          </w:p>
          <w:p w14:paraId="036F2EAD" w14:textId="77777777" w:rsidR="00990CBE" w:rsidRPr="0076144F" w:rsidRDefault="0076144F" w:rsidP="0076144F">
            <w:r w:rsidRPr="0076144F">
              <w:t>Да</w:t>
            </w:r>
          </w:p>
        </w:tc>
        <w:tc>
          <w:tcPr>
            <w:tcW w:w="0" w:type="auto"/>
          </w:tcPr>
          <w:p w14:paraId="5B5E5FC3" w14:textId="77777777" w:rsidR="00F74314" w:rsidRDefault="0076144F" w:rsidP="0076144F">
            <w:r>
              <w:t>+++</w:t>
            </w:r>
          </w:p>
          <w:p w14:paraId="4E8CAF87" w14:textId="77777777" w:rsidR="0076144F" w:rsidRPr="0076144F" w:rsidRDefault="0076144F" w:rsidP="0076144F">
            <w:pPr>
              <w:tabs>
                <w:tab w:val="center" w:pos="1073"/>
              </w:tabs>
            </w:pPr>
            <w:r>
              <w:t>Да</w:t>
            </w:r>
            <w:r>
              <w:tab/>
            </w:r>
          </w:p>
        </w:tc>
        <w:tc>
          <w:tcPr>
            <w:tcW w:w="0" w:type="auto"/>
          </w:tcPr>
          <w:p w14:paraId="0636B945" w14:textId="77777777" w:rsidR="00F74314" w:rsidRDefault="0076144F" w:rsidP="0076144F">
            <w:r>
              <w:t>±</w:t>
            </w:r>
          </w:p>
          <w:p w14:paraId="7C6E3CC4" w14:textId="77777777" w:rsidR="0076144F" w:rsidRPr="0076144F" w:rsidRDefault="0076144F" w:rsidP="0076144F">
            <w:r>
              <w:t>Иногда</w:t>
            </w:r>
          </w:p>
        </w:tc>
      </w:tr>
      <w:tr w:rsidR="0076144F" w:rsidRPr="0076144F" w14:paraId="583202E1" w14:textId="77777777" w:rsidTr="00F74314">
        <w:tc>
          <w:tcPr>
            <w:tcW w:w="0" w:type="auto"/>
          </w:tcPr>
          <w:p w14:paraId="1CD5C222" w14:textId="0466D558" w:rsidR="00F74314" w:rsidRPr="0076144F" w:rsidRDefault="00845696" w:rsidP="0076144F">
            <w:r>
              <w:t>Ч</w:t>
            </w:r>
            <w:r w:rsidR="00F74314" w:rsidRPr="0076144F">
              <w:t>ихание</w:t>
            </w:r>
          </w:p>
        </w:tc>
        <w:tc>
          <w:tcPr>
            <w:tcW w:w="0" w:type="auto"/>
          </w:tcPr>
          <w:p w14:paraId="4F8559AF" w14:textId="77777777" w:rsidR="0076144F" w:rsidRPr="0076144F" w:rsidRDefault="0076144F" w:rsidP="0076144F">
            <w:r w:rsidRPr="0076144F">
              <w:t>++</w:t>
            </w:r>
          </w:p>
          <w:p w14:paraId="49CE656A" w14:textId="77777777" w:rsidR="00F74314" w:rsidRPr="0076144F" w:rsidRDefault="0076144F" w:rsidP="0076144F">
            <w:r w:rsidRPr="0076144F">
              <w:t>Да</w:t>
            </w:r>
          </w:p>
        </w:tc>
        <w:tc>
          <w:tcPr>
            <w:tcW w:w="0" w:type="auto"/>
          </w:tcPr>
          <w:p w14:paraId="0E15815B" w14:textId="77777777" w:rsidR="00F74314" w:rsidRDefault="0076144F" w:rsidP="0076144F">
            <w:r>
              <w:t>+++</w:t>
            </w:r>
          </w:p>
          <w:p w14:paraId="6A103E79" w14:textId="77777777" w:rsidR="0076144F" w:rsidRPr="0076144F" w:rsidRDefault="0076144F" w:rsidP="0076144F">
            <w:r>
              <w:t>Да</w:t>
            </w:r>
          </w:p>
        </w:tc>
        <w:tc>
          <w:tcPr>
            <w:tcW w:w="0" w:type="auto"/>
          </w:tcPr>
          <w:p w14:paraId="0C398D90" w14:textId="77777777" w:rsidR="0076144F" w:rsidRDefault="0076144F" w:rsidP="0076144F">
            <w:r>
              <w:t>±</w:t>
            </w:r>
          </w:p>
          <w:p w14:paraId="16F88C7B" w14:textId="77777777" w:rsidR="00F74314" w:rsidRPr="0076144F" w:rsidRDefault="0076144F" w:rsidP="0076144F">
            <w:r>
              <w:t>Иногда</w:t>
            </w:r>
          </w:p>
        </w:tc>
      </w:tr>
      <w:tr w:rsidR="0076144F" w:rsidRPr="0076144F" w14:paraId="660BC178" w14:textId="77777777" w:rsidTr="00F74314">
        <w:tc>
          <w:tcPr>
            <w:tcW w:w="0" w:type="auto"/>
          </w:tcPr>
          <w:p w14:paraId="11A5546C" w14:textId="77777777" w:rsidR="00F74314" w:rsidRPr="0076144F" w:rsidRDefault="00F74314" w:rsidP="0076144F">
            <w:r w:rsidRPr="0076144F">
              <w:t>Головная боль</w:t>
            </w:r>
          </w:p>
        </w:tc>
        <w:tc>
          <w:tcPr>
            <w:tcW w:w="0" w:type="auto"/>
          </w:tcPr>
          <w:p w14:paraId="0EA46F2E" w14:textId="77777777" w:rsidR="0076144F" w:rsidRPr="0076144F" w:rsidRDefault="0076144F" w:rsidP="0076144F">
            <w:r w:rsidRPr="0076144F">
              <w:t>+</w:t>
            </w:r>
          </w:p>
          <w:p w14:paraId="5549F72D" w14:textId="77777777" w:rsidR="00F74314" w:rsidRPr="0076144F" w:rsidRDefault="0076144F" w:rsidP="0076144F">
            <w:r w:rsidRPr="0076144F">
              <w:t>Да</w:t>
            </w:r>
          </w:p>
        </w:tc>
        <w:tc>
          <w:tcPr>
            <w:tcW w:w="0" w:type="auto"/>
          </w:tcPr>
          <w:p w14:paraId="119C4D6C" w14:textId="77777777" w:rsidR="00F74314" w:rsidRDefault="0076144F" w:rsidP="0076144F">
            <w:r>
              <w:t>+</w:t>
            </w:r>
          </w:p>
          <w:p w14:paraId="3452D412" w14:textId="77777777" w:rsidR="0076144F" w:rsidRPr="0076144F" w:rsidRDefault="0076144F" w:rsidP="0076144F">
            <w:r>
              <w:t>Да</w:t>
            </w:r>
          </w:p>
        </w:tc>
        <w:tc>
          <w:tcPr>
            <w:tcW w:w="0" w:type="auto"/>
          </w:tcPr>
          <w:p w14:paraId="689E73FA" w14:textId="77777777" w:rsidR="00F74314" w:rsidRDefault="0076144F" w:rsidP="0076144F">
            <w:r>
              <w:t>+++</w:t>
            </w:r>
          </w:p>
          <w:p w14:paraId="21D43BED" w14:textId="77777777" w:rsidR="0076144F" w:rsidRPr="0076144F" w:rsidRDefault="0076144F" w:rsidP="0076144F">
            <w:r>
              <w:t>Да</w:t>
            </w:r>
          </w:p>
        </w:tc>
      </w:tr>
      <w:tr w:rsidR="0076144F" w:rsidRPr="0076144F" w14:paraId="62C6340D" w14:textId="77777777" w:rsidTr="00F74314">
        <w:tc>
          <w:tcPr>
            <w:tcW w:w="0" w:type="auto"/>
          </w:tcPr>
          <w:p w14:paraId="6C0A18A5" w14:textId="77777777" w:rsidR="00F74314" w:rsidRPr="0076144F" w:rsidRDefault="00F74314" w:rsidP="0076144F">
            <w:r w:rsidRPr="0076144F">
              <w:t>Миалгия</w:t>
            </w:r>
          </w:p>
        </w:tc>
        <w:tc>
          <w:tcPr>
            <w:tcW w:w="0" w:type="auto"/>
          </w:tcPr>
          <w:p w14:paraId="5A605C0A" w14:textId="77777777" w:rsidR="00F74314" w:rsidRPr="0076144F" w:rsidRDefault="0076144F" w:rsidP="0076144F">
            <w:r w:rsidRPr="0076144F">
              <w:t>Нет</w:t>
            </w:r>
          </w:p>
        </w:tc>
        <w:tc>
          <w:tcPr>
            <w:tcW w:w="0" w:type="auto"/>
          </w:tcPr>
          <w:p w14:paraId="3DB7CD44" w14:textId="77777777" w:rsidR="00F74314" w:rsidRPr="0076144F" w:rsidRDefault="0076144F" w:rsidP="0076144F">
            <w:r>
              <w:t>Нет</w:t>
            </w:r>
          </w:p>
        </w:tc>
        <w:tc>
          <w:tcPr>
            <w:tcW w:w="0" w:type="auto"/>
          </w:tcPr>
          <w:p w14:paraId="4F4A772E" w14:textId="77777777" w:rsidR="00F74314" w:rsidRDefault="0076144F" w:rsidP="0076144F">
            <w:r>
              <w:t>++</w:t>
            </w:r>
          </w:p>
          <w:p w14:paraId="76CAF281" w14:textId="77777777" w:rsidR="0076144F" w:rsidRPr="0076144F" w:rsidRDefault="0076144F" w:rsidP="0076144F">
            <w:r>
              <w:t>Да</w:t>
            </w:r>
          </w:p>
        </w:tc>
      </w:tr>
      <w:tr w:rsidR="0076144F" w:rsidRPr="0076144F" w14:paraId="507FDD56" w14:textId="77777777" w:rsidTr="00F74314">
        <w:tc>
          <w:tcPr>
            <w:tcW w:w="0" w:type="auto"/>
          </w:tcPr>
          <w:p w14:paraId="68C7B3DB" w14:textId="77777777" w:rsidR="00F74314" w:rsidRPr="0076144F" w:rsidRDefault="00F74314" w:rsidP="0076144F">
            <w:r w:rsidRPr="0076144F">
              <w:t>Потеря обоняния</w:t>
            </w:r>
          </w:p>
        </w:tc>
        <w:tc>
          <w:tcPr>
            <w:tcW w:w="0" w:type="auto"/>
          </w:tcPr>
          <w:p w14:paraId="504BD04B" w14:textId="77777777" w:rsidR="00F74314" w:rsidRPr="0076144F" w:rsidRDefault="0076144F" w:rsidP="0076144F">
            <w:r w:rsidRPr="0076144F">
              <w:t>±</w:t>
            </w:r>
          </w:p>
          <w:p w14:paraId="0782B121" w14:textId="77777777" w:rsidR="0076144F" w:rsidRPr="0076144F" w:rsidRDefault="0076144F" w:rsidP="0076144F">
            <w:r w:rsidRPr="0076144F">
              <w:t>Иногда</w:t>
            </w:r>
          </w:p>
        </w:tc>
        <w:tc>
          <w:tcPr>
            <w:tcW w:w="0" w:type="auto"/>
          </w:tcPr>
          <w:p w14:paraId="3BD1F756" w14:textId="77777777" w:rsidR="0076144F" w:rsidRPr="0076144F" w:rsidRDefault="0076144F" w:rsidP="0076144F">
            <w:r w:rsidRPr="0076144F">
              <w:t>±</w:t>
            </w:r>
          </w:p>
          <w:p w14:paraId="010A6880" w14:textId="77777777" w:rsidR="00F74314" w:rsidRPr="0076144F" w:rsidRDefault="0076144F" w:rsidP="0076144F">
            <w:r w:rsidRPr="0076144F">
              <w:t>Иногда</w:t>
            </w:r>
          </w:p>
        </w:tc>
        <w:tc>
          <w:tcPr>
            <w:tcW w:w="0" w:type="auto"/>
          </w:tcPr>
          <w:p w14:paraId="0757AA34" w14:textId="77777777" w:rsidR="00F74314" w:rsidRDefault="0076144F" w:rsidP="0076144F">
            <w:r>
              <w:t>±</w:t>
            </w:r>
          </w:p>
          <w:p w14:paraId="49294D1B" w14:textId="77777777" w:rsidR="0076144F" w:rsidRPr="0076144F" w:rsidRDefault="0076144F" w:rsidP="0076144F">
            <w:r>
              <w:t>Иногда</w:t>
            </w:r>
          </w:p>
        </w:tc>
      </w:tr>
      <w:tr w:rsidR="0076144F" w:rsidRPr="0076144F" w14:paraId="64264EE6" w14:textId="77777777" w:rsidTr="00F74314">
        <w:tc>
          <w:tcPr>
            <w:tcW w:w="0" w:type="auto"/>
          </w:tcPr>
          <w:p w14:paraId="545B0A34" w14:textId="1840C38D" w:rsidR="00F74314" w:rsidRPr="0076144F" w:rsidRDefault="00845696" w:rsidP="0076144F">
            <w:r>
              <w:t>К</w:t>
            </w:r>
            <w:r w:rsidR="00F74314" w:rsidRPr="0076144F">
              <w:t>онъюнктивит</w:t>
            </w:r>
          </w:p>
        </w:tc>
        <w:tc>
          <w:tcPr>
            <w:tcW w:w="0" w:type="auto"/>
          </w:tcPr>
          <w:p w14:paraId="43A33E30" w14:textId="77777777" w:rsidR="00F74314" w:rsidRPr="0076144F" w:rsidRDefault="0076144F" w:rsidP="0076144F">
            <w:r w:rsidRPr="0076144F">
              <w:t>±</w:t>
            </w:r>
          </w:p>
          <w:p w14:paraId="68959459" w14:textId="77777777" w:rsidR="0076144F" w:rsidRPr="0076144F" w:rsidRDefault="0076144F" w:rsidP="0076144F">
            <w:r w:rsidRPr="0076144F">
              <w:t>Иногда, зависит от наличия вируса</w:t>
            </w:r>
          </w:p>
        </w:tc>
        <w:tc>
          <w:tcPr>
            <w:tcW w:w="0" w:type="auto"/>
          </w:tcPr>
          <w:p w14:paraId="4D68FD29" w14:textId="77777777" w:rsidR="00F74314" w:rsidRDefault="0076144F" w:rsidP="0076144F">
            <w:r>
              <w:t>+++</w:t>
            </w:r>
          </w:p>
          <w:p w14:paraId="4FC4FE23" w14:textId="77777777" w:rsidR="0076144F" w:rsidRPr="0076144F" w:rsidRDefault="0076144F" w:rsidP="0076144F">
            <w:r>
              <w:t>Да</w:t>
            </w:r>
          </w:p>
        </w:tc>
        <w:tc>
          <w:tcPr>
            <w:tcW w:w="0" w:type="auto"/>
          </w:tcPr>
          <w:p w14:paraId="5356624D" w14:textId="77777777" w:rsidR="00F74314" w:rsidRDefault="0076144F" w:rsidP="0076144F">
            <w:r>
              <w:t>++</w:t>
            </w:r>
          </w:p>
          <w:p w14:paraId="3405F8CB" w14:textId="77777777" w:rsidR="0076144F" w:rsidRPr="0076144F" w:rsidRDefault="0076144F" w:rsidP="0076144F">
            <w:r>
              <w:t>Да</w:t>
            </w:r>
          </w:p>
        </w:tc>
      </w:tr>
      <w:tr w:rsidR="0076144F" w:rsidRPr="0076144F" w14:paraId="0AA6EDA0" w14:textId="77777777" w:rsidTr="00F74314">
        <w:tc>
          <w:tcPr>
            <w:tcW w:w="0" w:type="auto"/>
          </w:tcPr>
          <w:p w14:paraId="2CADAE83" w14:textId="77777777" w:rsidR="00F74314" w:rsidRPr="0076144F" w:rsidRDefault="00F74314" w:rsidP="0076144F">
            <w:r w:rsidRPr="0076144F">
              <w:t>Сыпь на коже</w:t>
            </w:r>
          </w:p>
        </w:tc>
        <w:tc>
          <w:tcPr>
            <w:tcW w:w="0" w:type="auto"/>
          </w:tcPr>
          <w:p w14:paraId="1E0CB314" w14:textId="77777777" w:rsidR="00F74314" w:rsidRPr="0076144F" w:rsidRDefault="0076144F" w:rsidP="0076144F">
            <w:r w:rsidRPr="0076144F">
              <w:t>Нет</w:t>
            </w:r>
          </w:p>
        </w:tc>
        <w:tc>
          <w:tcPr>
            <w:tcW w:w="0" w:type="auto"/>
          </w:tcPr>
          <w:p w14:paraId="683ED7C9" w14:textId="77777777" w:rsidR="00F74314" w:rsidRDefault="0076144F" w:rsidP="0076144F">
            <w:r>
              <w:t>++</w:t>
            </w:r>
          </w:p>
          <w:p w14:paraId="4DE92BD6" w14:textId="77777777" w:rsidR="0076144F" w:rsidRPr="0076144F" w:rsidRDefault="0076144F" w:rsidP="0076144F">
            <w:r>
              <w:t>Да</w:t>
            </w:r>
          </w:p>
        </w:tc>
        <w:tc>
          <w:tcPr>
            <w:tcW w:w="0" w:type="auto"/>
          </w:tcPr>
          <w:p w14:paraId="05438737" w14:textId="77777777" w:rsidR="00F74314" w:rsidRPr="0076144F" w:rsidRDefault="0076144F" w:rsidP="0076144F">
            <w:r>
              <w:t>Нет</w:t>
            </w:r>
          </w:p>
        </w:tc>
      </w:tr>
      <w:tr w:rsidR="0076144F" w:rsidRPr="0076144F" w14:paraId="1DE5860A" w14:textId="77777777" w:rsidTr="00F74314">
        <w:tc>
          <w:tcPr>
            <w:tcW w:w="0" w:type="auto"/>
          </w:tcPr>
          <w:p w14:paraId="40F6BFC8" w14:textId="77777777" w:rsidR="00F74314" w:rsidRPr="0076144F" w:rsidRDefault="008806B3" w:rsidP="0076144F">
            <w:r w:rsidRPr="0076144F">
              <w:t>Слабость</w:t>
            </w:r>
          </w:p>
        </w:tc>
        <w:tc>
          <w:tcPr>
            <w:tcW w:w="0" w:type="auto"/>
          </w:tcPr>
          <w:p w14:paraId="55283F63" w14:textId="77777777" w:rsidR="00F74314" w:rsidRPr="0076144F" w:rsidRDefault="0076144F" w:rsidP="0076144F">
            <w:r w:rsidRPr="0076144F">
              <w:t>±</w:t>
            </w:r>
          </w:p>
          <w:p w14:paraId="041489BE" w14:textId="77777777" w:rsidR="0076144F" w:rsidRPr="0076144F" w:rsidRDefault="0076144F" w:rsidP="0076144F">
            <w:r w:rsidRPr="0076144F">
              <w:t xml:space="preserve">Иногда </w:t>
            </w:r>
          </w:p>
        </w:tc>
        <w:tc>
          <w:tcPr>
            <w:tcW w:w="0" w:type="auto"/>
          </w:tcPr>
          <w:p w14:paraId="22F4EA29" w14:textId="77777777" w:rsidR="00F74314" w:rsidRDefault="0076144F" w:rsidP="0076144F">
            <w:r>
              <w:t>±</w:t>
            </w:r>
          </w:p>
          <w:p w14:paraId="28C7D9D9" w14:textId="77777777" w:rsidR="0076144F" w:rsidRPr="0076144F" w:rsidRDefault="0076144F" w:rsidP="0076144F">
            <w:r>
              <w:t>Иногда</w:t>
            </w:r>
          </w:p>
        </w:tc>
        <w:tc>
          <w:tcPr>
            <w:tcW w:w="0" w:type="auto"/>
          </w:tcPr>
          <w:p w14:paraId="15FD2117" w14:textId="77777777" w:rsidR="00F74314" w:rsidRDefault="0076144F" w:rsidP="0076144F">
            <w:r>
              <w:t>+++</w:t>
            </w:r>
          </w:p>
          <w:p w14:paraId="2AEB3F3B" w14:textId="77777777" w:rsidR="0076144F" w:rsidRPr="0076144F" w:rsidRDefault="0076144F" w:rsidP="0076144F">
            <w:r>
              <w:t>Да</w:t>
            </w:r>
          </w:p>
        </w:tc>
      </w:tr>
      <w:tr w:rsidR="0076144F" w:rsidRPr="0076144F" w14:paraId="507D3A3D" w14:textId="77777777" w:rsidTr="00F74314">
        <w:tc>
          <w:tcPr>
            <w:tcW w:w="0" w:type="auto"/>
          </w:tcPr>
          <w:p w14:paraId="0953EBAD" w14:textId="77777777" w:rsidR="00F74314" w:rsidRPr="0076144F" w:rsidRDefault="008806B3" w:rsidP="0076144F">
            <w:r w:rsidRPr="0076144F">
              <w:t>Затрудненное дыхание</w:t>
            </w:r>
          </w:p>
        </w:tc>
        <w:tc>
          <w:tcPr>
            <w:tcW w:w="0" w:type="auto"/>
          </w:tcPr>
          <w:p w14:paraId="73850E9B" w14:textId="77777777" w:rsidR="00F74314" w:rsidRPr="0076144F" w:rsidRDefault="0076144F" w:rsidP="0076144F">
            <w:r w:rsidRPr="0076144F">
              <w:t>Нет</w:t>
            </w:r>
          </w:p>
        </w:tc>
        <w:tc>
          <w:tcPr>
            <w:tcW w:w="0" w:type="auto"/>
          </w:tcPr>
          <w:p w14:paraId="528E4A71" w14:textId="77777777" w:rsidR="00F74314" w:rsidRDefault="0076144F" w:rsidP="0076144F">
            <w:r>
              <w:t>±</w:t>
            </w:r>
          </w:p>
          <w:p w14:paraId="37CAADE3" w14:textId="77777777" w:rsidR="0076144F" w:rsidRPr="0076144F" w:rsidRDefault="0076144F" w:rsidP="0076144F">
            <w:r>
              <w:t>Иногда, при аллергической астме</w:t>
            </w:r>
          </w:p>
        </w:tc>
        <w:tc>
          <w:tcPr>
            <w:tcW w:w="0" w:type="auto"/>
          </w:tcPr>
          <w:p w14:paraId="757DB953" w14:textId="77777777" w:rsidR="00F85843" w:rsidRDefault="00F85843" w:rsidP="00F85843">
            <w:r>
              <w:t>++</w:t>
            </w:r>
          </w:p>
          <w:p w14:paraId="733B9983" w14:textId="563DA6BB" w:rsidR="00F74314" w:rsidRPr="0076144F" w:rsidRDefault="00845696" w:rsidP="00F85843">
            <w:r>
              <w:t>Д</w:t>
            </w:r>
            <w:r w:rsidR="00F85843" w:rsidRPr="00F85843">
              <w:t>а, в умеренных и тяжелых случаях около 20% зараженных</w:t>
            </w:r>
          </w:p>
        </w:tc>
      </w:tr>
      <w:tr w:rsidR="0076144F" w:rsidRPr="0076144F" w14:paraId="662FDBD2" w14:textId="77777777" w:rsidTr="00F74314">
        <w:tc>
          <w:tcPr>
            <w:tcW w:w="0" w:type="auto"/>
          </w:tcPr>
          <w:p w14:paraId="6F30158B" w14:textId="77777777" w:rsidR="00990CBE" w:rsidRPr="0076144F" w:rsidRDefault="00990CBE" w:rsidP="0076144F">
            <w:r w:rsidRPr="0076144F">
              <w:t>Тошнота/рвота/диарея</w:t>
            </w:r>
          </w:p>
        </w:tc>
        <w:tc>
          <w:tcPr>
            <w:tcW w:w="0" w:type="auto"/>
          </w:tcPr>
          <w:p w14:paraId="22B7581B" w14:textId="77777777" w:rsidR="00F74314" w:rsidRPr="0076144F" w:rsidRDefault="0076144F" w:rsidP="0076144F">
            <w:r w:rsidRPr="0076144F">
              <w:t xml:space="preserve">Нет </w:t>
            </w:r>
          </w:p>
        </w:tc>
        <w:tc>
          <w:tcPr>
            <w:tcW w:w="0" w:type="auto"/>
          </w:tcPr>
          <w:p w14:paraId="6EBBB8C8" w14:textId="77777777" w:rsidR="00F74314" w:rsidRPr="0076144F" w:rsidRDefault="0076144F" w:rsidP="0076144F">
            <w:r>
              <w:t>Нет</w:t>
            </w:r>
          </w:p>
        </w:tc>
        <w:tc>
          <w:tcPr>
            <w:tcW w:w="0" w:type="auto"/>
          </w:tcPr>
          <w:p w14:paraId="32ACBA9B" w14:textId="77777777" w:rsidR="00F85843" w:rsidRDefault="00F85843" w:rsidP="00F85843">
            <w:r>
              <w:t>±</w:t>
            </w:r>
          </w:p>
          <w:p w14:paraId="277FA028" w14:textId="77777777" w:rsidR="00F85843" w:rsidRPr="0076144F" w:rsidRDefault="00F85843" w:rsidP="00F85843">
            <w:r>
              <w:t>Иногда</w:t>
            </w:r>
          </w:p>
        </w:tc>
      </w:tr>
      <w:tr w:rsidR="0076144F" w:rsidRPr="0076144F" w14:paraId="4B38B1EE" w14:textId="77777777" w:rsidTr="00F74314">
        <w:tc>
          <w:tcPr>
            <w:tcW w:w="0" w:type="auto"/>
          </w:tcPr>
          <w:p w14:paraId="5FA6E5F5" w14:textId="77777777" w:rsidR="00F74314" w:rsidRDefault="00990CBE" w:rsidP="0076144F">
            <w:r w:rsidRPr="0076144F">
              <w:t>Эффект от антигистаминных</w:t>
            </w:r>
          </w:p>
          <w:p w14:paraId="5510F775" w14:textId="5CF127AB" w:rsidR="00897EAF" w:rsidRPr="0076144F" w:rsidRDefault="00897EAF" w:rsidP="0076144F">
            <w:r>
              <w:t>препаратов</w:t>
            </w:r>
          </w:p>
        </w:tc>
        <w:tc>
          <w:tcPr>
            <w:tcW w:w="0" w:type="auto"/>
          </w:tcPr>
          <w:p w14:paraId="06F21A20" w14:textId="77777777" w:rsidR="00F74314" w:rsidRPr="0076144F" w:rsidRDefault="0076144F" w:rsidP="0076144F">
            <w:r w:rsidRPr="0076144F">
              <w:t>+</w:t>
            </w:r>
          </w:p>
          <w:p w14:paraId="10E0F034" w14:textId="77777777" w:rsidR="0076144F" w:rsidRPr="0076144F" w:rsidRDefault="0076144F" w:rsidP="0076144F">
            <w:r>
              <w:t>Антигистаминны</w:t>
            </w:r>
            <w:r w:rsidRPr="0076144F">
              <w:t>е</w:t>
            </w:r>
            <w:r>
              <w:t xml:space="preserve"> препараты</w:t>
            </w:r>
            <w:r w:rsidRPr="0076144F">
              <w:t xml:space="preserve"> включены в безрецептурные лекарства от простуды, чтобы избавиться от насморка</w:t>
            </w:r>
          </w:p>
          <w:p w14:paraId="206BC5AC" w14:textId="77777777" w:rsidR="0076144F" w:rsidRPr="0076144F" w:rsidRDefault="0076144F" w:rsidP="0076144F"/>
        </w:tc>
        <w:tc>
          <w:tcPr>
            <w:tcW w:w="0" w:type="auto"/>
          </w:tcPr>
          <w:p w14:paraId="618B1599" w14:textId="77777777" w:rsidR="00F74314" w:rsidRDefault="0076144F" w:rsidP="0076144F">
            <w:r>
              <w:t>+++</w:t>
            </w:r>
          </w:p>
          <w:p w14:paraId="2FC87EAD" w14:textId="77777777" w:rsidR="0076144F" w:rsidRPr="0076144F" w:rsidRDefault="0076144F" w:rsidP="0076144F">
            <w:r>
              <w:t>Да</w:t>
            </w:r>
          </w:p>
        </w:tc>
        <w:tc>
          <w:tcPr>
            <w:tcW w:w="0" w:type="auto"/>
          </w:tcPr>
          <w:p w14:paraId="39B0827F" w14:textId="77777777" w:rsidR="00F74314" w:rsidRDefault="00F85843" w:rsidP="0076144F">
            <w:r>
              <w:t>Нет</w:t>
            </w:r>
          </w:p>
          <w:p w14:paraId="438B1F33" w14:textId="77777777" w:rsidR="00F85843" w:rsidRPr="0076144F" w:rsidRDefault="00F85843" w:rsidP="0076144F">
            <w:bookmarkStart w:id="0" w:name="_GoBack"/>
            <w:bookmarkEnd w:id="0"/>
          </w:p>
        </w:tc>
      </w:tr>
    </w:tbl>
    <w:p w14:paraId="590EDF76" w14:textId="77777777" w:rsidR="000050C0" w:rsidRPr="0076144F" w:rsidRDefault="000050C0" w:rsidP="0076144F"/>
    <w:sectPr w:rsidR="000050C0" w:rsidRPr="0076144F" w:rsidSect="0000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14"/>
    <w:rsid w:val="000050C0"/>
    <w:rsid w:val="0076144F"/>
    <w:rsid w:val="00845696"/>
    <w:rsid w:val="008806B3"/>
    <w:rsid w:val="00897EAF"/>
    <w:rsid w:val="00990CBE"/>
    <w:rsid w:val="009A6A50"/>
    <w:rsid w:val="00E11A82"/>
    <w:rsid w:val="00EB26D6"/>
    <w:rsid w:val="00F74314"/>
    <w:rsid w:val="00F85843"/>
    <w:rsid w:val="00F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E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61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144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61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144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Минкадир</dc:creator>
  <cp:lastModifiedBy>admin</cp:lastModifiedBy>
  <cp:revision>2</cp:revision>
  <dcterms:created xsi:type="dcterms:W3CDTF">2020-06-05T11:40:00Z</dcterms:created>
  <dcterms:modified xsi:type="dcterms:W3CDTF">2020-06-05T11:40:00Z</dcterms:modified>
</cp:coreProperties>
</file>