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13" w:rsidRPr="009076DD" w:rsidRDefault="006E38DF" w:rsidP="002669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7607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02C97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266982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в ГАУЗ «Городская поликлиника №7»</w:t>
      </w:r>
      <w:r w:rsidR="00914351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прошла школа для пациентов «Заболевания суставов».</w:t>
      </w:r>
    </w:p>
    <w:p w:rsidR="006E38DF" w:rsidRDefault="00914351" w:rsidP="009076DD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В рамках школы прочитана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лекция </w:t>
      </w:r>
      <w:r w:rsidR="00254B2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врач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>-ревматолог</w:t>
      </w:r>
      <w:r w:rsidR="00976A81">
        <w:rPr>
          <w:rFonts w:ascii="Times New Roman" w:hAnsi="Times New Roman"/>
          <w:sz w:val="28"/>
          <w:szCs w:val="28"/>
          <w:lang w:val="ru-RU"/>
        </w:rPr>
        <w:t>ом</w:t>
      </w:r>
      <w:r w:rsidR="00254B26" w:rsidRPr="009076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8DF">
        <w:rPr>
          <w:rFonts w:ascii="Times New Roman" w:hAnsi="Times New Roman"/>
          <w:sz w:val="28"/>
          <w:szCs w:val="28"/>
          <w:lang w:val="ru-RU"/>
        </w:rPr>
        <w:t xml:space="preserve">ГАУЗ ГКБ №7  </w:t>
      </w:r>
      <w:proofErr w:type="spellStart"/>
      <w:r w:rsidR="006E38DF">
        <w:rPr>
          <w:rFonts w:ascii="Times New Roman" w:hAnsi="Times New Roman"/>
          <w:sz w:val="28"/>
          <w:szCs w:val="28"/>
          <w:lang w:val="ru-RU"/>
        </w:rPr>
        <w:t>Мингалеевой</w:t>
      </w:r>
      <w:proofErr w:type="spellEnd"/>
      <w:r w:rsidR="006E38DF">
        <w:rPr>
          <w:rFonts w:ascii="Times New Roman" w:hAnsi="Times New Roman"/>
          <w:sz w:val="28"/>
          <w:szCs w:val="28"/>
          <w:lang w:val="ru-RU"/>
        </w:rPr>
        <w:t xml:space="preserve"> Г.Ф</w:t>
      </w:r>
      <w:r w:rsidR="001313DB">
        <w:rPr>
          <w:rFonts w:ascii="Times New Roman" w:hAnsi="Times New Roman"/>
          <w:sz w:val="28"/>
          <w:szCs w:val="28"/>
          <w:lang w:val="ru-RU"/>
        </w:rPr>
        <w:t>.</w:t>
      </w:r>
      <w:r w:rsidR="00254B26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>в которой были освещены вопросы профилактики заболеваний суставов,</w:t>
      </w:r>
      <w:r w:rsidR="006E3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1CC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формирования здорового образа жизни, приверженность к лечению и выполнению рекомендаций врача, </w:t>
      </w:r>
      <w:r w:rsidR="006E38DF">
        <w:rPr>
          <w:rFonts w:ascii="Times New Roman" w:hAnsi="Times New Roman" w:cs="Times New Roman"/>
          <w:sz w:val="28"/>
          <w:szCs w:val="28"/>
          <w:lang w:val="ru-RU"/>
        </w:rPr>
        <w:t>необходимости правильной дозированной физической нагрузки.</w:t>
      </w:r>
    </w:p>
    <w:p w:rsidR="00914351" w:rsidRPr="00266982" w:rsidRDefault="006E38DF" w:rsidP="00D42766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пациентами проведена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физкульминутка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комплексом упражнения при заболеваниях суставов.</w:t>
      </w:r>
      <w:r w:rsidR="009076DD" w:rsidRPr="009076D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914351" w:rsidRPr="00266982" w:rsidSect="006E38DF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982"/>
    <w:rsid w:val="001313DB"/>
    <w:rsid w:val="00144849"/>
    <w:rsid w:val="00202C97"/>
    <w:rsid w:val="00254B26"/>
    <w:rsid w:val="00266982"/>
    <w:rsid w:val="00562A35"/>
    <w:rsid w:val="00576079"/>
    <w:rsid w:val="006E38DF"/>
    <w:rsid w:val="00845D1F"/>
    <w:rsid w:val="008A4213"/>
    <w:rsid w:val="008D136F"/>
    <w:rsid w:val="009076DD"/>
    <w:rsid w:val="00914351"/>
    <w:rsid w:val="00976A81"/>
    <w:rsid w:val="00A96CE4"/>
    <w:rsid w:val="00D261CC"/>
    <w:rsid w:val="00D42766"/>
    <w:rsid w:val="00FD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2015-10-12T07:54:00Z</cp:lastPrinted>
  <dcterms:created xsi:type="dcterms:W3CDTF">2018-06-25T11:39:00Z</dcterms:created>
  <dcterms:modified xsi:type="dcterms:W3CDTF">2018-06-25T11:40:00Z</dcterms:modified>
</cp:coreProperties>
</file>